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E" w:rsidRPr="00714658" w:rsidRDefault="00E50F6D" w:rsidP="0071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3F92"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</w:p>
    <w:p w:rsidR="00A71394" w:rsidRDefault="009E3F92" w:rsidP="00A7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Серге</w:t>
      </w:r>
      <w:r w:rsidR="000A1AC3">
        <w:rPr>
          <w:rFonts w:ascii="Times New Roman" w:hAnsi="Times New Roman" w:cs="Times New Roman"/>
          <w:sz w:val="28"/>
          <w:szCs w:val="28"/>
        </w:rPr>
        <w:t>й Павлович - н</w:t>
      </w:r>
      <w:r w:rsidR="000A1AC3" w:rsidRPr="006D32A2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0A1AC3" w:rsidRPr="007F57BF">
        <w:rPr>
          <w:b/>
          <w:sz w:val="28"/>
          <w:szCs w:val="28"/>
        </w:rPr>
        <w:t xml:space="preserve"> </w:t>
      </w:r>
      <w:r w:rsidR="000A1AC3" w:rsidRPr="006D32A2">
        <w:rPr>
          <w:rFonts w:ascii="Times New Roman" w:hAnsi="Times New Roman" w:cs="Times New Roman"/>
          <w:sz w:val="28"/>
          <w:szCs w:val="28"/>
        </w:rPr>
        <w:t>инженерной инфраструктуры, дорог и охраны окружающей среды Иркутского районного муниципального образования</w:t>
      </w:r>
      <w:r w:rsidR="000A1AC3">
        <w:rPr>
          <w:rFonts w:ascii="Times New Roman" w:hAnsi="Times New Roman" w:cs="Times New Roman"/>
          <w:sz w:val="28"/>
          <w:szCs w:val="28"/>
        </w:rPr>
        <w:t>;</w:t>
      </w:r>
    </w:p>
    <w:p w:rsidR="000A1AC3" w:rsidRDefault="000A1AC3" w:rsidP="00A7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2A2">
        <w:rPr>
          <w:rFonts w:ascii="Times New Roman" w:hAnsi="Times New Roman" w:cs="Times New Roman"/>
          <w:sz w:val="28"/>
          <w:szCs w:val="28"/>
        </w:rPr>
        <w:t>Карбуков</w:t>
      </w:r>
      <w:proofErr w:type="spellEnd"/>
      <w:r w:rsidRPr="006D32A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6D32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итальевич - н</w:t>
      </w:r>
      <w:r w:rsidRPr="006D32A2">
        <w:rPr>
          <w:rFonts w:ascii="Times New Roman" w:hAnsi="Times New Roman" w:cs="Times New Roman"/>
          <w:sz w:val="28"/>
          <w:szCs w:val="28"/>
        </w:rPr>
        <w:t>ачальник отдела</w:t>
      </w:r>
      <w:r w:rsidRPr="006D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жизнеобеспечения, реформирования жилищной сферы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управления</w:t>
      </w:r>
      <w:r w:rsidRPr="007F57BF">
        <w:rPr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инженерной инфраструктуры, дорог и охраны окружающей среды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6D32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ихайлович - н</w:t>
      </w:r>
      <w:r w:rsidRPr="006D32A2">
        <w:rPr>
          <w:rFonts w:ascii="Times New Roman" w:hAnsi="Times New Roman" w:cs="Times New Roman"/>
          <w:sz w:val="28"/>
          <w:szCs w:val="28"/>
        </w:rPr>
        <w:t>ачальник отдела</w:t>
      </w:r>
      <w:r w:rsidRPr="006D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охраны окружающей среды, экологической безопасности и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управления</w:t>
      </w:r>
      <w:r w:rsidRPr="007F57BF">
        <w:rPr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инженерной инфраструктуры, дорог и охраны окружающей среды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C3" w:rsidRP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32A2">
        <w:rPr>
          <w:rFonts w:ascii="Times New Roman" w:hAnsi="Times New Roman" w:cs="Times New Roman"/>
          <w:sz w:val="28"/>
          <w:szCs w:val="28"/>
        </w:rPr>
        <w:t>Речицкий</w:t>
      </w:r>
      <w:proofErr w:type="spellEnd"/>
      <w:r w:rsidRPr="006D32A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лександр Геннадьевич - </w:t>
      </w:r>
      <w:r w:rsidRPr="006D32A2">
        <w:rPr>
          <w:rFonts w:ascii="Times New Roman" w:hAnsi="Times New Roman" w:cs="Times New Roman"/>
          <w:sz w:val="28"/>
          <w:szCs w:val="28"/>
        </w:rPr>
        <w:t>Консультант</w:t>
      </w:r>
      <w:r w:rsidRPr="006D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>отдела субсидий и жилищного фонда управления</w:t>
      </w:r>
      <w:r w:rsidRPr="007F57BF">
        <w:rPr>
          <w:b/>
          <w:sz w:val="28"/>
          <w:szCs w:val="28"/>
        </w:rPr>
        <w:t xml:space="preserve"> </w:t>
      </w:r>
      <w:r w:rsidRPr="006D32A2">
        <w:rPr>
          <w:rFonts w:ascii="Times New Roman" w:hAnsi="Times New Roman" w:cs="Times New Roman"/>
          <w:sz w:val="28"/>
          <w:szCs w:val="28"/>
        </w:rPr>
        <w:t xml:space="preserve">инженерной инфраструктуры, дорог и охраны </w:t>
      </w:r>
      <w:r w:rsidRPr="000A1AC3">
        <w:rPr>
          <w:rFonts w:ascii="Times New Roman" w:hAnsi="Times New Roman" w:cs="Times New Roman"/>
          <w:sz w:val="28"/>
          <w:szCs w:val="28"/>
        </w:rPr>
        <w:t>окружающей среды Иркутского районного муниципального образования;</w:t>
      </w:r>
    </w:p>
    <w:p w:rsid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r w:rsidRPr="000A1AC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(по согласованию);</w:t>
      </w:r>
    </w:p>
    <w:p w:rsid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управляющих компаний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согласований);</w:t>
      </w:r>
    </w:p>
    <w:p w:rsidR="000A1AC3" w:rsidRPr="000A1AC3" w:rsidRDefault="000A1AC3" w:rsidP="000A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(по согласованию).</w:t>
      </w:r>
    </w:p>
    <w:sectPr w:rsidR="000A1AC3" w:rsidRPr="000A1AC3" w:rsidSect="002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DC9"/>
    <w:multiLevelType w:val="hybridMultilevel"/>
    <w:tmpl w:val="F2EE2AAE"/>
    <w:lvl w:ilvl="0" w:tplc="2DFE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676BB"/>
    <w:multiLevelType w:val="hybridMultilevel"/>
    <w:tmpl w:val="510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03F"/>
    <w:multiLevelType w:val="hybridMultilevel"/>
    <w:tmpl w:val="7D6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15C"/>
    <w:multiLevelType w:val="hybridMultilevel"/>
    <w:tmpl w:val="578C1B10"/>
    <w:lvl w:ilvl="0" w:tplc="D1367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099A"/>
    <w:multiLevelType w:val="hybridMultilevel"/>
    <w:tmpl w:val="6CFC5862"/>
    <w:lvl w:ilvl="0" w:tplc="1AB2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EF20BFD"/>
    <w:multiLevelType w:val="hybridMultilevel"/>
    <w:tmpl w:val="4DB8E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4"/>
    <w:rsid w:val="00001CDC"/>
    <w:rsid w:val="00046145"/>
    <w:rsid w:val="000861C9"/>
    <w:rsid w:val="000A1AC3"/>
    <w:rsid w:val="000D58A3"/>
    <w:rsid w:val="00202B5E"/>
    <w:rsid w:val="00515660"/>
    <w:rsid w:val="006028B3"/>
    <w:rsid w:val="006971A6"/>
    <w:rsid w:val="00714658"/>
    <w:rsid w:val="007D3157"/>
    <w:rsid w:val="009C7449"/>
    <w:rsid w:val="009E3F92"/>
    <w:rsid w:val="00A71394"/>
    <w:rsid w:val="00AC462A"/>
    <w:rsid w:val="00AC5CBF"/>
    <w:rsid w:val="00E50F6D"/>
    <w:rsid w:val="00F13D06"/>
    <w:rsid w:val="00F32A6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94"/>
    <w:pPr>
      <w:ind w:left="720"/>
      <w:contextualSpacing/>
    </w:pPr>
  </w:style>
  <w:style w:type="paragraph" w:customStyle="1" w:styleId="ConsPlusNormal">
    <w:name w:val="ConsPlusNormal"/>
    <w:rsid w:val="000D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dertyshnikovaoyu</dc:creator>
  <cp:lastModifiedBy>demidovaea</cp:lastModifiedBy>
  <cp:revision>3</cp:revision>
  <cp:lastPrinted>2016-04-19T04:04:00Z</cp:lastPrinted>
  <dcterms:created xsi:type="dcterms:W3CDTF">2016-04-29T02:52:00Z</dcterms:created>
  <dcterms:modified xsi:type="dcterms:W3CDTF">2016-04-29T05:19:00Z</dcterms:modified>
</cp:coreProperties>
</file>